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8DB3" w14:textId="77777777" w:rsidR="00B83816" w:rsidRPr="00C16759" w:rsidRDefault="00B83816" w:rsidP="00C16759">
      <w:pPr>
        <w:pStyle w:val="NoSpacing"/>
        <w:jc w:val="center"/>
        <w:rPr>
          <w:b/>
          <w:bCs/>
          <w:color w:val="000000" w:themeColor="text1"/>
          <w:sz w:val="48"/>
          <w:szCs w:val="48"/>
        </w:rPr>
      </w:pPr>
      <w:r w:rsidRPr="00C16759">
        <w:rPr>
          <w:b/>
          <w:bCs/>
          <w:color w:val="000000" w:themeColor="text1"/>
          <w:sz w:val="48"/>
          <w:szCs w:val="48"/>
        </w:rPr>
        <w:t>Application Form</w:t>
      </w:r>
    </w:p>
    <w:p w14:paraId="74F3DA19" w14:textId="1D18B02D" w:rsidR="00B83816" w:rsidRDefault="00B83816" w:rsidP="00C16759">
      <w:pPr>
        <w:pStyle w:val="NoSpacing"/>
        <w:jc w:val="center"/>
        <w:rPr>
          <w:b/>
          <w:bCs/>
          <w:color w:val="395FB1" w:themeColor="accent2"/>
          <w:sz w:val="32"/>
          <w:szCs w:val="32"/>
        </w:rPr>
      </w:pPr>
      <w:r w:rsidRPr="00B83816">
        <w:rPr>
          <w:b/>
          <w:bCs/>
          <w:color w:val="395FB1" w:themeColor="accent2"/>
          <w:sz w:val="32"/>
          <w:szCs w:val="32"/>
        </w:rPr>
        <w:t>WSAVA Volunteer Positions</w:t>
      </w:r>
    </w:p>
    <w:p w14:paraId="572B5DB4" w14:textId="35B69470" w:rsidR="00B83816" w:rsidRDefault="00B83816" w:rsidP="00B83816">
      <w:pPr>
        <w:pStyle w:val="NoSpacing"/>
        <w:rPr>
          <w:b/>
          <w:bCs/>
          <w:color w:val="395FB1" w:themeColor="accent2"/>
          <w:sz w:val="32"/>
          <w:szCs w:val="32"/>
        </w:rPr>
      </w:pPr>
    </w:p>
    <w:tbl>
      <w:tblPr>
        <w:tblStyle w:val="GridTable5Dark-Accent6"/>
        <w:tblW w:w="0" w:type="auto"/>
        <w:tblLook w:val="0480" w:firstRow="0" w:lastRow="0" w:firstColumn="1" w:lastColumn="0" w:noHBand="0" w:noVBand="1"/>
      </w:tblPr>
      <w:tblGrid>
        <w:gridCol w:w="4508"/>
        <w:gridCol w:w="4508"/>
      </w:tblGrid>
      <w:tr w:rsidR="00B83816" w:rsidRPr="00B83816" w14:paraId="439EB426" w14:textId="77777777" w:rsidTr="00B83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14:paraId="185C0D33" w14:textId="0F6F670C" w:rsidR="00B83816" w:rsidRPr="00B83816" w:rsidRDefault="00CD1505" w:rsidP="00B83816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N</w:t>
            </w:r>
            <w:r w:rsidR="00B83816" w:rsidRPr="00B83816">
              <w:rPr>
                <w:color w:val="000000" w:themeColor="text1"/>
              </w:rPr>
              <w:t>ame</w:t>
            </w:r>
          </w:p>
        </w:tc>
        <w:tc>
          <w:tcPr>
            <w:tcW w:w="4508" w:type="dxa"/>
            <w:vAlign w:val="center"/>
          </w:tcPr>
          <w:p w14:paraId="1E732D54" w14:textId="77777777" w:rsidR="00B83816" w:rsidRPr="00B83816" w:rsidRDefault="00B83816" w:rsidP="00B838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83816" w:rsidRPr="00B83816" w14:paraId="4A3A98FF" w14:textId="77777777" w:rsidTr="00B8381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14:paraId="3A71FE55" w14:textId="3FD0DFBF" w:rsidR="00B83816" w:rsidRPr="00B83816" w:rsidRDefault="00B83816" w:rsidP="00B83816">
            <w:pPr>
              <w:pStyle w:val="NoSpacing"/>
              <w:rPr>
                <w:color w:val="000000" w:themeColor="text1"/>
              </w:rPr>
            </w:pPr>
            <w:r w:rsidRPr="00B83816">
              <w:rPr>
                <w:color w:val="000000" w:themeColor="text1"/>
              </w:rPr>
              <w:t xml:space="preserve">Email </w:t>
            </w:r>
          </w:p>
        </w:tc>
        <w:tc>
          <w:tcPr>
            <w:tcW w:w="4508" w:type="dxa"/>
            <w:vAlign w:val="center"/>
          </w:tcPr>
          <w:p w14:paraId="4236C544" w14:textId="77777777" w:rsidR="00B83816" w:rsidRPr="00B83816" w:rsidRDefault="00B83816" w:rsidP="00B838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83816" w:rsidRPr="00B83816" w14:paraId="5A45366B" w14:textId="77777777" w:rsidTr="00B83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14:paraId="450C3991" w14:textId="1B4CAAD3" w:rsidR="00B83816" w:rsidRPr="00B83816" w:rsidRDefault="00B83816" w:rsidP="00B83816">
            <w:pPr>
              <w:pStyle w:val="NoSpacing"/>
              <w:rPr>
                <w:color w:val="000000" w:themeColor="text1"/>
              </w:rPr>
            </w:pPr>
            <w:r w:rsidRPr="00B83816">
              <w:rPr>
                <w:color w:val="000000" w:themeColor="text1"/>
              </w:rPr>
              <w:t>Phone number</w:t>
            </w:r>
          </w:p>
        </w:tc>
        <w:tc>
          <w:tcPr>
            <w:tcW w:w="4508" w:type="dxa"/>
            <w:vAlign w:val="center"/>
          </w:tcPr>
          <w:p w14:paraId="01093BBB" w14:textId="77777777" w:rsidR="00B83816" w:rsidRPr="00B83816" w:rsidRDefault="00B83816" w:rsidP="00B838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83816" w:rsidRPr="00B83816" w14:paraId="461A6FC8" w14:textId="77777777" w:rsidTr="00B8381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14:paraId="2C459DA3" w14:textId="54573ADB" w:rsidR="00B83816" w:rsidRPr="00B83816" w:rsidRDefault="00B83816" w:rsidP="00B83816">
            <w:pPr>
              <w:pStyle w:val="NoSpacing"/>
              <w:rPr>
                <w:color w:val="000000" w:themeColor="text1"/>
              </w:rPr>
            </w:pPr>
            <w:r w:rsidRPr="00B83816">
              <w:rPr>
                <w:color w:val="000000" w:themeColor="text1"/>
              </w:rPr>
              <w:t>Address</w:t>
            </w:r>
          </w:p>
        </w:tc>
        <w:tc>
          <w:tcPr>
            <w:tcW w:w="4508" w:type="dxa"/>
            <w:vAlign w:val="center"/>
          </w:tcPr>
          <w:p w14:paraId="05BD3156" w14:textId="77777777" w:rsidR="00B83816" w:rsidRPr="00B83816" w:rsidRDefault="00B83816" w:rsidP="00B838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83816" w:rsidRPr="00B83816" w14:paraId="783A82FE" w14:textId="77777777" w:rsidTr="00B83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14:paraId="0A2D9E47" w14:textId="44D42595" w:rsidR="00B83816" w:rsidRPr="00B83816" w:rsidRDefault="00B83816" w:rsidP="00B83816">
            <w:pPr>
              <w:pStyle w:val="NoSpacing"/>
              <w:rPr>
                <w:color w:val="000000" w:themeColor="text1"/>
              </w:rPr>
            </w:pPr>
            <w:r w:rsidRPr="00B83816">
              <w:rPr>
                <w:color w:val="000000" w:themeColor="text1"/>
              </w:rPr>
              <w:t>Position you are applying for</w:t>
            </w:r>
          </w:p>
        </w:tc>
        <w:tc>
          <w:tcPr>
            <w:tcW w:w="4508" w:type="dxa"/>
            <w:vAlign w:val="center"/>
          </w:tcPr>
          <w:p w14:paraId="131DC5D0" w14:textId="77777777" w:rsidR="00B83816" w:rsidRPr="00B83816" w:rsidRDefault="00B83816" w:rsidP="00B838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tbl>
      <w:tblPr>
        <w:tblStyle w:val="GridTable5Dark-Accent3"/>
        <w:tblW w:w="0" w:type="auto"/>
        <w:tblLook w:val="0480" w:firstRow="0" w:lastRow="0" w:firstColumn="1" w:lastColumn="0" w:noHBand="0" w:noVBand="1"/>
      </w:tblPr>
      <w:tblGrid>
        <w:gridCol w:w="4508"/>
        <w:gridCol w:w="4508"/>
      </w:tblGrid>
      <w:tr w:rsidR="00B83816" w:rsidRPr="00B83816" w14:paraId="52A9BE7D" w14:textId="77777777" w:rsidTr="00B83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B5C4FF" w:themeFill="accent3" w:themeFillTint="99"/>
            <w:vAlign w:val="center"/>
          </w:tcPr>
          <w:p w14:paraId="382BF211" w14:textId="0E6B04D7" w:rsidR="00B83816" w:rsidRPr="00B83816" w:rsidRDefault="00EB2886" w:rsidP="00B83816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Are you a licensed veterinarian? </w:t>
            </w:r>
          </w:p>
        </w:tc>
        <w:tc>
          <w:tcPr>
            <w:tcW w:w="4508" w:type="dxa"/>
          </w:tcPr>
          <w:p w14:paraId="08F24E12" w14:textId="77777777" w:rsidR="00B83816" w:rsidRPr="00B83816" w:rsidRDefault="00B83816" w:rsidP="00B838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43AC9" w:rsidRPr="00B83816" w14:paraId="706F62DF" w14:textId="77777777" w:rsidTr="00B8381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B5C4FF" w:themeFill="accent3" w:themeFillTint="99"/>
            <w:vAlign w:val="center"/>
          </w:tcPr>
          <w:p w14:paraId="544CF8CB" w14:textId="6BA64F28" w:rsidR="00A43AC9" w:rsidRPr="00A43AC9" w:rsidRDefault="00A43AC9" w:rsidP="00B83816">
            <w:pPr>
              <w:pStyle w:val="NoSpacing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If you are not a licensed veterinarian, what is your job title? </w:t>
            </w:r>
            <w:r w:rsidRPr="00A43AC9">
              <w:rPr>
                <w:b w:val="0"/>
                <w:bCs w:val="0"/>
                <w:i/>
                <w:iCs/>
                <w:color w:val="000000" w:themeColor="text1"/>
              </w:rPr>
              <w:t>(nurse, technician, researcher, professor, etc.)</w:t>
            </w:r>
          </w:p>
        </w:tc>
        <w:tc>
          <w:tcPr>
            <w:tcW w:w="4508" w:type="dxa"/>
          </w:tcPr>
          <w:p w14:paraId="27F155A5" w14:textId="77777777" w:rsidR="00A43AC9" w:rsidRPr="00B83816" w:rsidRDefault="00A43AC9" w:rsidP="00B838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83816" w:rsidRPr="00B83816" w14:paraId="22835E5F" w14:textId="77777777" w:rsidTr="00C16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B5C4FF" w:themeFill="accent3" w:themeFillTint="99"/>
            <w:vAlign w:val="center"/>
          </w:tcPr>
          <w:p w14:paraId="54FD92DB" w14:textId="0358DF35" w:rsidR="00B83816" w:rsidRPr="00B83816" w:rsidRDefault="00EB2886" w:rsidP="00EB2886">
            <w:pPr>
              <w:pStyle w:val="NoSpacing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If </w:t>
            </w:r>
            <w:r w:rsidR="00A43AC9">
              <w:rPr>
                <w:color w:val="000000" w:themeColor="text1"/>
              </w:rPr>
              <w:t>you are a licensed veterinarian,</w:t>
            </w:r>
            <w:r w:rsidR="00B83816" w:rsidRPr="00B83816">
              <w:rPr>
                <w:color w:val="000000" w:themeColor="text1"/>
              </w:rPr>
              <w:t xml:space="preserve"> in </w:t>
            </w:r>
            <w:r>
              <w:rPr>
                <w:color w:val="000000" w:themeColor="text1"/>
              </w:rPr>
              <w:t>which country or territory</w:t>
            </w:r>
            <w:r w:rsidR="00A43AC9">
              <w:rPr>
                <w:color w:val="000000" w:themeColor="text1"/>
              </w:rPr>
              <w:t xml:space="preserve"> are you licensed</w:t>
            </w:r>
            <w:r>
              <w:rPr>
                <w:color w:val="000000" w:themeColor="text1"/>
              </w:rPr>
              <w:t>?</w:t>
            </w:r>
          </w:p>
        </w:tc>
        <w:tc>
          <w:tcPr>
            <w:tcW w:w="4508" w:type="dxa"/>
          </w:tcPr>
          <w:p w14:paraId="1EF7C669" w14:textId="77777777" w:rsidR="00B83816" w:rsidRPr="00B83816" w:rsidRDefault="00B83816" w:rsidP="00B838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EB2886" w:rsidRPr="00B83816" w14:paraId="1B3F95DA" w14:textId="77777777" w:rsidTr="00C16759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B5C4FF" w:themeFill="accent3" w:themeFillTint="99"/>
            <w:vAlign w:val="center"/>
          </w:tcPr>
          <w:p w14:paraId="7DB637B1" w14:textId="78F2A230" w:rsidR="00EB2886" w:rsidRPr="00B83816" w:rsidRDefault="00A43AC9" w:rsidP="00C16759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Which university/college did you </w:t>
            </w:r>
            <w:r w:rsidR="00CD1505">
              <w:rPr>
                <w:color w:val="000000" w:themeColor="text1"/>
              </w:rPr>
              <w:t>g</w:t>
            </w:r>
            <w:r w:rsidR="00EB2886" w:rsidRPr="00B83816">
              <w:rPr>
                <w:color w:val="000000" w:themeColor="text1"/>
              </w:rPr>
              <w:t>raduate from</w:t>
            </w:r>
            <w:r w:rsidR="00EB2886">
              <w:rPr>
                <w:color w:val="000000" w:themeColor="text1"/>
              </w:rPr>
              <w:t>?</w:t>
            </w:r>
          </w:p>
        </w:tc>
        <w:tc>
          <w:tcPr>
            <w:tcW w:w="4508" w:type="dxa"/>
          </w:tcPr>
          <w:p w14:paraId="52838985" w14:textId="77777777" w:rsidR="00EB2886" w:rsidRPr="00B83816" w:rsidRDefault="00EB2886" w:rsidP="00B838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EB2886" w:rsidRPr="00B83816" w14:paraId="3B3E94FA" w14:textId="77777777" w:rsidTr="00C16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B5C4FF" w:themeFill="accent3" w:themeFillTint="99"/>
            <w:vAlign w:val="center"/>
          </w:tcPr>
          <w:p w14:paraId="71647A33" w14:textId="09F13699" w:rsidR="00EB2886" w:rsidRPr="00B83816" w:rsidRDefault="00EB2886" w:rsidP="00C16759">
            <w:pPr>
              <w:pStyle w:val="NoSpacing"/>
              <w:rPr>
                <w:color w:val="000000" w:themeColor="text1"/>
              </w:rPr>
            </w:pPr>
            <w:r w:rsidRPr="00B83816">
              <w:rPr>
                <w:color w:val="000000" w:themeColor="text1"/>
              </w:rPr>
              <w:t xml:space="preserve">Member of </w:t>
            </w:r>
            <w:r w:rsidR="00CD1505">
              <w:rPr>
                <w:color w:val="000000" w:themeColor="text1"/>
              </w:rPr>
              <w:t xml:space="preserve">a </w:t>
            </w:r>
            <w:r>
              <w:rPr>
                <w:color w:val="000000" w:themeColor="text1"/>
              </w:rPr>
              <w:t xml:space="preserve">WSAVA </w:t>
            </w:r>
            <w:r w:rsidRPr="00B83816">
              <w:rPr>
                <w:color w:val="000000" w:themeColor="text1"/>
              </w:rPr>
              <w:t>association</w:t>
            </w:r>
            <w:r>
              <w:rPr>
                <w:color w:val="000000" w:themeColor="text1"/>
              </w:rPr>
              <w:t>?</w:t>
            </w:r>
            <w:r w:rsidRPr="00B83816">
              <w:rPr>
                <w:color w:val="000000" w:themeColor="text1"/>
              </w:rPr>
              <w:t xml:space="preserve"> </w:t>
            </w:r>
            <w:r w:rsidRPr="00B83816">
              <w:rPr>
                <w:color w:val="000000" w:themeColor="text1"/>
              </w:rPr>
              <w:br/>
            </w:r>
            <w:r w:rsidRPr="00B83816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 xml:space="preserve">(national or international </w:t>
            </w:r>
            <w:r w:rsidR="00CD1505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WSAVA members</w:t>
            </w:r>
            <w:r w:rsidRPr="00B83816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08" w:type="dxa"/>
          </w:tcPr>
          <w:p w14:paraId="36B0E499" w14:textId="77777777" w:rsidR="00EB2886" w:rsidRPr="00B83816" w:rsidRDefault="00EB2886" w:rsidP="00B838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83816" w:rsidRPr="00B83816" w14:paraId="62EA69BB" w14:textId="77777777" w:rsidTr="00C16759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B5C4FF" w:themeFill="accent3" w:themeFillTint="99"/>
            <w:vAlign w:val="center"/>
          </w:tcPr>
          <w:p w14:paraId="24C82D24" w14:textId="6790A897" w:rsidR="00B83816" w:rsidRPr="00B83816" w:rsidRDefault="00EB2886" w:rsidP="00C16759">
            <w:pPr>
              <w:pStyle w:val="NoSpacing"/>
              <w:rPr>
                <w:color w:val="000000" w:themeColor="text1"/>
              </w:rPr>
            </w:pPr>
            <w:r w:rsidRPr="00B83816">
              <w:rPr>
                <w:color w:val="000000" w:themeColor="text1"/>
              </w:rPr>
              <w:t xml:space="preserve">Member of </w:t>
            </w:r>
            <w:r>
              <w:rPr>
                <w:color w:val="000000" w:themeColor="text1"/>
              </w:rPr>
              <w:t xml:space="preserve">other veterinary  </w:t>
            </w:r>
            <w:r w:rsidRPr="00B83816">
              <w:rPr>
                <w:color w:val="000000" w:themeColor="text1"/>
              </w:rPr>
              <w:t>association</w:t>
            </w:r>
            <w:r>
              <w:rPr>
                <w:color w:val="000000" w:themeColor="text1"/>
              </w:rPr>
              <w:t>s?</w:t>
            </w:r>
            <w:r w:rsidRPr="00B83816">
              <w:rPr>
                <w:color w:val="000000" w:themeColor="text1"/>
              </w:rPr>
              <w:t xml:space="preserve"> </w:t>
            </w:r>
            <w:r w:rsidRPr="00B83816">
              <w:rPr>
                <w:color w:val="000000" w:themeColor="text1"/>
              </w:rPr>
              <w:br/>
            </w:r>
            <w:r w:rsidRPr="00B83816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(national or international veterinary associations)</w:t>
            </w:r>
          </w:p>
        </w:tc>
        <w:tc>
          <w:tcPr>
            <w:tcW w:w="4508" w:type="dxa"/>
          </w:tcPr>
          <w:p w14:paraId="2E78949F" w14:textId="77777777" w:rsidR="00B83816" w:rsidRPr="00B83816" w:rsidRDefault="00B83816" w:rsidP="00B838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3869628E" w14:textId="3BD6BA6B" w:rsidR="00B83816" w:rsidRDefault="00B83816" w:rsidP="00B83816">
      <w:pPr>
        <w:pStyle w:val="NoSpacing"/>
      </w:pPr>
    </w:p>
    <w:tbl>
      <w:tblPr>
        <w:tblStyle w:val="GridTable5Dark-Accent6"/>
        <w:tblW w:w="0" w:type="auto"/>
        <w:tblLook w:val="0480" w:firstRow="0" w:lastRow="0" w:firstColumn="1" w:lastColumn="0" w:noHBand="0" w:noVBand="1"/>
      </w:tblPr>
      <w:tblGrid>
        <w:gridCol w:w="4508"/>
        <w:gridCol w:w="4508"/>
      </w:tblGrid>
      <w:tr w:rsidR="00B83816" w:rsidRPr="00B83816" w14:paraId="132C86A4" w14:textId="77777777" w:rsidTr="00A43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14:paraId="576E9CEB" w14:textId="77777777" w:rsidR="00B83816" w:rsidRPr="00B83816" w:rsidRDefault="00B83816" w:rsidP="00C16759">
            <w:pPr>
              <w:pStyle w:val="NoSpacing"/>
              <w:rPr>
                <w:color w:val="000000" w:themeColor="text1"/>
              </w:rPr>
            </w:pPr>
            <w:r w:rsidRPr="00B83816">
              <w:rPr>
                <w:color w:val="000000" w:themeColor="text1"/>
              </w:rPr>
              <w:t>Current employment</w:t>
            </w:r>
          </w:p>
          <w:p w14:paraId="09134529" w14:textId="04705D88" w:rsidR="00B83816" w:rsidRPr="00B83816" w:rsidRDefault="00B83816" w:rsidP="00C16759">
            <w:pPr>
              <w:pStyle w:val="NoSpacing"/>
              <w:rPr>
                <w:b w:val="0"/>
                <w:bCs w:val="0"/>
                <w:i/>
                <w:iCs/>
                <w:color w:val="000000" w:themeColor="text1"/>
              </w:rPr>
            </w:pPr>
            <w:r w:rsidRPr="00B83816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(please list all paid positions that you hold for any organisation, company or other)</w:t>
            </w:r>
          </w:p>
        </w:tc>
        <w:tc>
          <w:tcPr>
            <w:tcW w:w="4508" w:type="dxa"/>
          </w:tcPr>
          <w:p w14:paraId="4350F0A3" w14:textId="77777777" w:rsidR="00B83816" w:rsidRPr="00B83816" w:rsidRDefault="00B83816" w:rsidP="00A43AC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83816" w:rsidRPr="00B83816" w14:paraId="46F71FE1" w14:textId="77777777" w:rsidTr="00A43AC9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14:paraId="2E360ADC" w14:textId="52BE07BC" w:rsidR="00B83816" w:rsidRPr="00B83816" w:rsidRDefault="00B83816" w:rsidP="00C16759">
            <w:pPr>
              <w:pStyle w:val="NoSpacing"/>
              <w:rPr>
                <w:color w:val="000000" w:themeColor="text1"/>
              </w:rPr>
            </w:pPr>
            <w:r w:rsidRPr="00B83816">
              <w:rPr>
                <w:color w:val="000000" w:themeColor="text1"/>
              </w:rPr>
              <w:t>Volunteer positions</w:t>
            </w:r>
          </w:p>
          <w:p w14:paraId="6A4B661F" w14:textId="68C2D806" w:rsidR="00B83816" w:rsidRPr="00B83816" w:rsidRDefault="00B83816" w:rsidP="00C16759">
            <w:pPr>
              <w:pStyle w:val="NoSpacing"/>
              <w:rPr>
                <w:b w:val="0"/>
                <w:bCs w:val="0"/>
                <w:color w:val="000000" w:themeColor="text1"/>
              </w:rPr>
            </w:pPr>
            <w:r w:rsidRPr="00B83816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(please list all volunteer positions that you hold, such as board positions, committee positions for any organisation, company or other)</w:t>
            </w:r>
          </w:p>
        </w:tc>
        <w:tc>
          <w:tcPr>
            <w:tcW w:w="4508" w:type="dxa"/>
            <w:vAlign w:val="center"/>
          </w:tcPr>
          <w:p w14:paraId="6999A90C" w14:textId="77777777" w:rsidR="00B83816" w:rsidRPr="00B83816" w:rsidRDefault="00B83816" w:rsidP="00C1675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43AC9" w:rsidRPr="00B83816" w14:paraId="590F781E" w14:textId="77777777" w:rsidTr="00A43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14:paraId="4A5756F5" w14:textId="165B3A3F" w:rsidR="00A43AC9" w:rsidRPr="00B83816" w:rsidRDefault="00A43AC9" w:rsidP="00A43AC9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Any other qualifications?</w:t>
            </w:r>
          </w:p>
        </w:tc>
        <w:tc>
          <w:tcPr>
            <w:tcW w:w="4508" w:type="dxa"/>
            <w:vAlign w:val="center"/>
          </w:tcPr>
          <w:p w14:paraId="13AFC46E" w14:textId="77777777" w:rsidR="00A43AC9" w:rsidRPr="00B83816" w:rsidRDefault="00A43AC9" w:rsidP="00A43AC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83816" w:rsidRPr="00B83816" w14:paraId="670FC38F" w14:textId="77777777" w:rsidTr="00A43AC9">
        <w:trPr>
          <w:trHeight w:val="1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14:paraId="7EBFA84E" w14:textId="08B83F44" w:rsidR="00B83816" w:rsidRDefault="00B83816" w:rsidP="00C16759">
            <w:pPr>
              <w:pStyle w:val="NoSpacing"/>
              <w:rPr>
                <w:b w:val="0"/>
                <w:bCs w:val="0"/>
                <w:color w:val="000000" w:themeColor="text1"/>
              </w:rPr>
            </w:pPr>
            <w:r w:rsidRPr="00B83816">
              <w:rPr>
                <w:color w:val="000000" w:themeColor="text1"/>
              </w:rPr>
              <w:t xml:space="preserve">Do you believe there is any conflict of interest </w:t>
            </w:r>
            <w:r w:rsidR="00961993">
              <w:rPr>
                <w:color w:val="000000" w:themeColor="text1"/>
              </w:rPr>
              <w:t xml:space="preserve">in relation to </w:t>
            </w:r>
            <w:r w:rsidR="00961993" w:rsidRPr="00B83816">
              <w:rPr>
                <w:color w:val="000000" w:themeColor="text1"/>
              </w:rPr>
              <w:t>your</w:t>
            </w:r>
            <w:r w:rsidRPr="00B83816">
              <w:rPr>
                <w:color w:val="000000" w:themeColor="text1"/>
              </w:rPr>
              <w:t xml:space="preserve"> </w:t>
            </w:r>
            <w:r w:rsidR="00961993">
              <w:rPr>
                <w:color w:val="000000" w:themeColor="text1"/>
              </w:rPr>
              <w:t xml:space="preserve">employment &amp;/or other </w:t>
            </w:r>
            <w:r w:rsidRPr="00B83816">
              <w:rPr>
                <w:color w:val="000000" w:themeColor="text1"/>
              </w:rPr>
              <w:t xml:space="preserve">positions </w:t>
            </w:r>
            <w:r w:rsidR="00961993">
              <w:rPr>
                <w:color w:val="000000" w:themeColor="text1"/>
              </w:rPr>
              <w:t>and</w:t>
            </w:r>
            <w:r w:rsidRPr="00B83816">
              <w:rPr>
                <w:color w:val="000000" w:themeColor="text1"/>
              </w:rPr>
              <w:t xml:space="preserve"> the WSAVA position </w:t>
            </w:r>
            <w:r w:rsidR="00961993">
              <w:rPr>
                <w:color w:val="000000" w:themeColor="text1"/>
              </w:rPr>
              <w:t xml:space="preserve">for which </w:t>
            </w:r>
            <w:r w:rsidRPr="00B83816">
              <w:rPr>
                <w:color w:val="000000" w:themeColor="text1"/>
              </w:rPr>
              <w:t xml:space="preserve">you are applying? </w:t>
            </w:r>
          </w:p>
          <w:p w14:paraId="118ED182" w14:textId="4631C782" w:rsidR="00B83816" w:rsidRPr="00B83816" w:rsidRDefault="00B83816" w:rsidP="00C16759">
            <w:pPr>
              <w:pStyle w:val="NoSpacing"/>
              <w:rPr>
                <w:color w:val="000000" w:themeColor="text1"/>
              </w:rPr>
            </w:pPr>
            <w:r w:rsidRPr="00B83816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(please describe why there is/is no conflict of interest)</w:t>
            </w:r>
          </w:p>
        </w:tc>
        <w:tc>
          <w:tcPr>
            <w:tcW w:w="4508" w:type="dxa"/>
            <w:vAlign w:val="center"/>
          </w:tcPr>
          <w:p w14:paraId="2F0828BE" w14:textId="77777777" w:rsidR="00B83816" w:rsidRPr="00B83816" w:rsidRDefault="00B83816" w:rsidP="00C1675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37BA81D3" w14:textId="216EDED6" w:rsidR="00B83816" w:rsidRDefault="00B83816" w:rsidP="00B83816">
      <w:pPr>
        <w:pStyle w:val="NoSpacing"/>
      </w:pPr>
    </w:p>
    <w:p w14:paraId="2813F01B" w14:textId="12CEB6FF" w:rsidR="00C16759" w:rsidRDefault="00C16759" w:rsidP="00B83816">
      <w:pPr>
        <w:pStyle w:val="NoSpacing"/>
      </w:pPr>
      <w:r>
        <w:t xml:space="preserve">Please complete this form and </w:t>
      </w:r>
      <w:r w:rsidR="00397D98">
        <w:t>submit it via the dedicated link</w:t>
      </w:r>
      <w:r w:rsidR="00A27FD8">
        <w:t xml:space="preserve"> in the job description on the WSAVA website.</w:t>
      </w:r>
    </w:p>
    <w:p w14:paraId="3A73D65D" w14:textId="77777777" w:rsidR="00C16759" w:rsidRDefault="00C16759" w:rsidP="00B83816">
      <w:pPr>
        <w:pStyle w:val="NoSpacing"/>
      </w:pPr>
    </w:p>
    <w:p w14:paraId="35678AD7" w14:textId="08F37DBD" w:rsidR="00C16759" w:rsidRPr="00C16759" w:rsidRDefault="00C16759" w:rsidP="00B83816">
      <w:pPr>
        <w:pStyle w:val="NoSpacing"/>
        <w:rPr>
          <w:b/>
          <w:bCs/>
        </w:rPr>
      </w:pPr>
      <w:r w:rsidRPr="00C16759">
        <w:rPr>
          <w:b/>
          <w:bCs/>
        </w:rPr>
        <w:t>Make sure that you include all necessary documents as outlined in the job description, in addition to this form.</w:t>
      </w:r>
    </w:p>
    <w:sectPr w:rsidR="00C16759" w:rsidRPr="00C1675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C8D2E" w14:textId="77777777" w:rsidR="00747135" w:rsidRDefault="00747135" w:rsidP="00B83816">
      <w:pPr>
        <w:spacing w:after="0" w:line="240" w:lineRule="auto"/>
      </w:pPr>
      <w:r>
        <w:separator/>
      </w:r>
    </w:p>
  </w:endnote>
  <w:endnote w:type="continuationSeparator" w:id="0">
    <w:p w14:paraId="03538AB9" w14:textId="77777777" w:rsidR="00747135" w:rsidRDefault="00747135" w:rsidP="00B8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15683" w14:textId="77777777" w:rsidR="00747135" w:rsidRDefault="00747135" w:rsidP="00B83816">
      <w:pPr>
        <w:spacing w:after="0" w:line="240" w:lineRule="auto"/>
      </w:pPr>
      <w:r>
        <w:separator/>
      </w:r>
    </w:p>
  </w:footnote>
  <w:footnote w:type="continuationSeparator" w:id="0">
    <w:p w14:paraId="53890114" w14:textId="77777777" w:rsidR="00747135" w:rsidRDefault="00747135" w:rsidP="00B83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4F7F" w14:textId="001FA62F" w:rsidR="00B83816" w:rsidRDefault="00B8381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CCE710F" wp14:editId="7C216810">
          <wp:simplePos x="0" y="0"/>
          <wp:positionH relativeFrom="page">
            <wp:posOffset>-4762</wp:posOffset>
          </wp:positionH>
          <wp:positionV relativeFrom="paragraph">
            <wp:posOffset>2539716</wp:posOffset>
          </wp:positionV>
          <wp:extent cx="7553326" cy="76974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941"/>
                  <a:stretch/>
                </pic:blipFill>
                <pic:spPr bwMode="auto">
                  <a:xfrm>
                    <a:off x="0" y="0"/>
                    <a:ext cx="7567917" cy="77123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BE5BA39" wp14:editId="56945AA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6845" cy="876300"/>
          <wp:effectExtent l="0" t="0" r="0" b="0"/>
          <wp:wrapNone/>
          <wp:docPr id="4" name="Imagen 4" descr="Letter f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 format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30" b="88257"/>
                  <a:stretch/>
                </pic:blipFill>
                <pic:spPr bwMode="auto">
                  <a:xfrm>
                    <a:off x="0" y="0"/>
                    <a:ext cx="777684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16"/>
    <w:rsid w:val="00081CF1"/>
    <w:rsid w:val="000B5F4F"/>
    <w:rsid w:val="00397D98"/>
    <w:rsid w:val="00692C8A"/>
    <w:rsid w:val="00747135"/>
    <w:rsid w:val="00842F1D"/>
    <w:rsid w:val="00961993"/>
    <w:rsid w:val="00A27FD8"/>
    <w:rsid w:val="00A43AC9"/>
    <w:rsid w:val="00B83816"/>
    <w:rsid w:val="00C16759"/>
    <w:rsid w:val="00CD1505"/>
    <w:rsid w:val="00E36543"/>
    <w:rsid w:val="00EB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1AFA27"/>
  <w15:chartTrackingRefBased/>
  <w15:docId w15:val="{75D935C3-9A53-4898-BA23-AA68524F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8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3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816"/>
  </w:style>
  <w:style w:type="paragraph" w:styleId="Footer">
    <w:name w:val="footer"/>
    <w:basedOn w:val="Normal"/>
    <w:link w:val="FooterChar"/>
    <w:uiPriority w:val="99"/>
    <w:unhideWhenUsed/>
    <w:rsid w:val="00B83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816"/>
  </w:style>
  <w:style w:type="table" w:styleId="TableGrid">
    <w:name w:val="Table Grid"/>
    <w:basedOn w:val="TableNormal"/>
    <w:uiPriority w:val="39"/>
    <w:rsid w:val="00B8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B838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E3D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E3D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E3D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E3D3" w:themeFill="accent6"/>
      </w:tcPr>
    </w:tblStylePr>
    <w:tblStylePr w:type="band1Vert">
      <w:tblPr/>
      <w:tcPr>
        <w:shd w:val="clear" w:color="auto" w:fill="F5F3ED" w:themeFill="accent6" w:themeFillTint="66"/>
      </w:tcPr>
    </w:tblStylePr>
    <w:tblStylePr w:type="band1Horz">
      <w:tblPr/>
      <w:tcPr>
        <w:shd w:val="clear" w:color="auto" w:fill="F5F3ED" w:themeFill="accent6" w:themeFillTint="66"/>
      </w:tcPr>
    </w:tblStylePr>
  </w:style>
  <w:style w:type="table" w:styleId="GridTable5Dark-Accent3">
    <w:name w:val="Grid Table 5 Dark Accent 3"/>
    <w:basedOn w:val="TableNormal"/>
    <w:uiPriority w:val="50"/>
    <w:rsid w:val="00B838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9D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9D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9D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9DFF" w:themeFill="accent3"/>
      </w:tcPr>
    </w:tblStylePr>
    <w:tblStylePr w:type="band1Vert">
      <w:tblPr/>
      <w:tcPr>
        <w:shd w:val="clear" w:color="auto" w:fill="CED7FF" w:themeFill="accent3" w:themeFillTint="66"/>
      </w:tcPr>
    </w:tblStylePr>
    <w:tblStylePr w:type="band1Horz">
      <w:tblPr/>
      <w:tcPr>
        <w:shd w:val="clear" w:color="auto" w:fill="CED7FF" w:themeFill="accent3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C16759"/>
    <w:rPr>
      <w:color w:val="3B3B3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SAVA">
  <a:themeElements>
    <a:clrScheme name="Custom 1">
      <a:dk1>
        <a:sysClr val="windowText" lastClr="000000"/>
      </a:dk1>
      <a:lt1>
        <a:srgbClr val="FFFFFF"/>
      </a:lt1>
      <a:dk2>
        <a:srgbClr val="44546A"/>
      </a:dk2>
      <a:lt2>
        <a:srgbClr val="E6E3D3"/>
      </a:lt2>
      <a:accent1>
        <a:srgbClr val="274178"/>
      </a:accent1>
      <a:accent2>
        <a:srgbClr val="395FB1"/>
      </a:accent2>
      <a:accent3>
        <a:srgbClr val="859DFF"/>
      </a:accent3>
      <a:accent4>
        <a:srgbClr val="96067D"/>
      </a:accent4>
      <a:accent5>
        <a:srgbClr val="FFF43B"/>
      </a:accent5>
      <a:accent6>
        <a:srgbClr val="E6E3D3"/>
      </a:accent6>
      <a:hlink>
        <a:srgbClr val="3B3B3B"/>
      </a:hlink>
      <a:folHlink>
        <a:srgbClr val="FF5050"/>
      </a:folHlink>
    </a:clrScheme>
    <a:fontScheme name="WSAVA Presentation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SAVA Presentation" id="{1AA53117-0626-459B-818C-A9A658BFA788}" vid="{3B045C3D-681C-4125-ADB3-6C5237E35D6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van Rooijen</dc:creator>
  <cp:keywords/>
  <dc:description/>
  <cp:lastModifiedBy>WSAVA Admin</cp:lastModifiedBy>
  <cp:revision>7</cp:revision>
  <dcterms:created xsi:type="dcterms:W3CDTF">2020-07-07T22:35:00Z</dcterms:created>
  <dcterms:modified xsi:type="dcterms:W3CDTF">2024-01-08T13:57:00Z</dcterms:modified>
</cp:coreProperties>
</file>